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C799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1C79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1C799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DD1D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C799E">
              <w:rPr>
                <w:rFonts w:ascii="Times New Roman" w:hAnsi="Times New Roman"/>
                <w:sz w:val="20"/>
                <w:szCs w:val="20"/>
                <w:lang w:eastAsia="ru-RU"/>
              </w:rPr>
              <w:t>СШ № 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F2D5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D54">
              <w:rPr>
                <w:rFonts w:ascii="Times New Roman" w:hAnsi="Times New Roman"/>
                <w:sz w:val="20"/>
                <w:szCs w:val="20"/>
              </w:rPr>
              <w:t>Семинар-практикум "Сотрудничество с учреждениями муниципального образования "Город Архангельск" и учреждениями Архангельской области с целью повышения уровня финансовой грамотности участников образовательного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8A5F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  <w:p w:rsidR="008A5FB0" w:rsidRPr="008143F8" w:rsidRDefault="008A5F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2732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2293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22931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7042A8" w:rsidRDefault="007042A8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273295" w:rsidRPr="0075300D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22931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Хорошая организация</w:t>
            </w:r>
            <w:r w:rsidR="00A35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35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A35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Материал актуален</w:t>
            </w:r>
            <w:r w:rsidR="00A350C4">
              <w:rPr>
                <w:rFonts w:ascii="Times New Roman" w:hAnsi="Times New Roman"/>
                <w:sz w:val="20"/>
                <w:szCs w:val="20"/>
              </w:rPr>
              <w:t>.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931" w:rsidRPr="00222931" w:rsidRDefault="00A350C4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Спасибо, очень интересно!</w:t>
            </w:r>
          </w:p>
          <w:p w:rsidR="00A350C4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Дана актуальная информац</w:t>
            </w:r>
            <w:r w:rsidR="00A350C4">
              <w:rPr>
                <w:rFonts w:ascii="Times New Roman" w:hAnsi="Times New Roman"/>
                <w:sz w:val="20"/>
                <w:szCs w:val="20"/>
              </w:rPr>
              <w:t>ия, которая пригодится в работе.</w:t>
            </w:r>
          </w:p>
          <w:p w:rsidR="00222931" w:rsidRPr="00222931" w:rsidRDefault="00A350C4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Радует то, что семинар ориентирует на практическое применение полученной информации.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Все выступления хорошие! 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Большой плюс то, что школа взаимодействует с другими организациями и делится с нами своим опытом.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Молодцы! Всё хорошо!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Были представлены материалы на все вкусы: и для повышения квалификации педагогов, и для организации внеклассной деятельности, и обзор ресурсов для проведения занятий. Всё качественно сделано.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Интересно, почерпнула для себя много нового. Пригодится в работе.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Выступления интересные, можно использовать в работе.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 за обзор образовате</w:t>
            </w:r>
            <w:r w:rsidR="00122A73">
              <w:rPr>
                <w:rFonts w:ascii="Times New Roman" w:hAnsi="Times New Roman"/>
                <w:sz w:val="20"/>
                <w:szCs w:val="20"/>
              </w:rPr>
              <w:t>льных ресурсов! Актуально как никогда!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Понравились все выступления. Хочу выделить выступления о библиотечных ресурсах и образовательных ресурсах.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Обязательно воспользуюсь рекомендациями!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Время потрачено не зря, можно применить на практике!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Хорошо организовано, ничего лишнего!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Хорошо подготовлено и проведено. 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по существу, никакой воды!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Качественно подготовленное мероприятие. Полезное.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Молодцы, что находите интересные темы и раскрываете их.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Видно, что организаторы ответственно относятся к работе, подготовка проведена большая.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Идёте в ногу со временем, тема выбрана актуальная и материал интересный.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17я школа всегда радует! Если уж готовит мероприятие, то на все 100%!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Всегда интересно, когда о практике говорят практики! Люди, которые </w:t>
            </w:r>
            <w:r w:rsidR="00122A73">
              <w:rPr>
                <w:rFonts w:ascii="Times New Roman" w:hAnsi="Times New Roman"/>
                <w:sz w:val="20"/>
                <w:szCs w:val="20"/>
              </w:rPr>
              <w:t>в теме, и хотят поделиться своим опытом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работы!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интересно. Для себя почерпнул</w:t>
            </w:r>
            <w:r w:rsidR="00122A73">
              <w:rPr>
                <w:rFonts w:ascii="Times New Roman" w:hAnsi="Times New Roman"/>
                <w:sz w:val="20"/>
                <w:szCs w:val="20"/>
              </w:rPr>
              <w:t xml:space="preserve">а информацию о возможностях АО и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>ОО. Поделюсь с коллегами в школе.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Ничего лишнего, материал хорошо подобран.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можно применить.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Постоянно участвую в мероприятиях по финансовой грамотности в 17-й школе. Всегда всё качественно подготовлено.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Какие же вы молодцы! Все!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Из каждого выступления можно почерпнуть что-то нужное для себя и затем применить в работе.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Не было жалко потраченного времени! Действительно применимо на практике и полезно.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очень понравилось, полезная информация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Много полезного.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Мероприятие интересное, организаторы молодцы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выступающие - молодцы, темы выступлений интересные.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Даны интересные рекомендации, которые буду учитывать в работе.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очень интересно и полезно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Много интересной и полезной информации.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Семинар был для меня полезен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Полезный материал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Полезные занятия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Масса хороших знаний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Приятно слушать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Отличная работа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Нравится все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122A73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много практики, 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Хорошая подготовка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Хорошая организация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Качество материала хорошее.</w:t>
            </w:r>
          </w:p>
          <w:p w:rsidR="00222931" w:rsidRPr="00222931" w:rsidRDefault="00122A73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оманда потрудилась на славу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Работа была интересна каждому участнику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122A73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 xml:space="preserve"> целом удалось достигнуть поставленных целей и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Материал занятия был интересный, познавательный, актуальный.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Материал был интересный, познавательный, актуальный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Очень интересные формы работы. О некоторых вещах узнала впервые,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появилось огромное желание всё это освоить! Сразу виден профессионализм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Огромное спасибо за опыт!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 за науку!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Огромное спасибо организаторам и участникам</w:t>
            </w:r>
            <w:r w:rsidR="00122A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Интересные приёмы, было желание работать, узнали новые технологии взаимодействия.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было чудесно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очень достойно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современная тема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супер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Удобная форма организации встреч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современная форма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Чудесная форма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Впервые видела такую форму работы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8F6CF9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</w:t>
            </w:r>
            <w:r w:rsidR="00273295" w:rsidRPr="00273295">
              <w:rPr>
                <w:rFonts w:ascii="Times New Roman" w:hAnsi="Times New Roman"/>
                <w:sz w:val="20"/>
                <w:szCs w:val="20"/>
              </w:rPr>
              <w:t>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круто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нужное мероп</w:t>
            </w:r>
            <w:r w:rsidR="008F6CF9">
              <w:rPr>
                <w:rFonts w:ascii="Times New Roman" w:hAnsi="Times New Roman"/>
                <w:sz w:val="20"/>
                <w:szCs w:val="20"/>
              </w:rPr>
              <w:t>р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>иятие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8F6CF9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Прекрасная встреча.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удалось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очень доступно и приемлемо в работе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Пригодятся все материалы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Понравилось разнообразие выступающих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здорово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Просто здорово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Приятно с вами сотрудничать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Очень нужное и очень интересное мероприятие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F050F1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F6C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Желаю успехов</w:t>
            </w:r>
            <w:r w:rsidR="005128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Всем творческих успехов</w:t>
            </w:r>
            <w:r w:rsidR="005128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51286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мероприятия для учите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128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Сохраните на будущее формат проведения мероприятий.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Ждём новых встреч.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Сохраните формат проведения мероприятий.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Молодцы! Приглашайте ещё!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Надеюсь на такое же хорошее продолжение.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у вас хорошо.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Приглашайте ещё!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Сохраните формат проведения! Очень удобно!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Спасибо, молодцы!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Всё делаете правильно!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Надеемся на то, что будет продолжение этой темы.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Когда ждать продолжение?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Держитесь на этом высоком уровне!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Приглашайте учителей из других школ, думаю, откликнутся!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Желаю успехов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Не останавливайтесь на достигнутом!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Ждём новой встречи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хорошо, спасибо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Приглашайте ещё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Успехов вам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Продолжайте работать над этой темой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Работайте в том же направлении!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>Было приятно бы услышать в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>живую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Хотим сотрудничать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Больше такой информации 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Выступления на сайт школы,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 чтобы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>всегда найти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Хотим ещё подобных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 встреч.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Почаще таких семинаров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Удобная форма проведения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Хочу все материалы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Дальнейшее сотрудничество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Ждём продолжения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Показывайте дальше опыт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Почаще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мероприятий.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Прогнозируемый результат был достигнут.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Цели и задачи мероприятия были раскрыты полностью и донесены до понимания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ериодически проводить такое мероприятие, сделать его традиционным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 xml:space="preserve"> Работа в целом прошла содержательно, интересно и организованно.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процессе проведения мероприятия,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>поставленн</w:t>
            </w:r>
            <w:r w:rsidR="006109B5">
              <w:rPr>
                <w:rFonts w:ascii="Times New Roman" w:hAnsi="Times New Roman"/>
                <w:sz w:val="20"/>
                <w:szCs w:val="20"/>
              </w:rPr>
              <w:t xml:space="preserve">ые педагогом программные задачи, </w:t>
            </w:r>
            <w:r w:rsidRPr="00222931">
              <w:rPr>
                <w:rFonts w:ascii="Times New Roman" w:hAnsi="Times New Roman"/>
                <w:sz w:val="20"/>
                <w:szCs w:val="20"/>
              </w:rPr>
              <w:t>были реализованы</w:t>
            </w:r>
            <w:r w:rsidR="00610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6109B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22931" w:rsidRPr="00222931">
              <w:rPr>
                <w:rFonts w:ascii="Times New Roman" w:hAnsi="Times New Roman"/>
                <w:sz w:val="20"/>
                <w:szCs w:val="20"/>
              </w:rPr>
              <w:t>се и так супер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2931" w:rsidRPr="00222931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7042A8" w:rsidRDefault="00222931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2931">
              <w:rPr>
                <w:rFonts w:ascii="Times New Roman" w:hAnsi="Times New Roman"/>
                <w:sz w:val="20"/>
                <w:szCs w:val="20"/>
              </w:rPr>
              <w:t>Титанический труд на «5». Молодцы!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и так хорошо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Больше таких онлайн встреч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Требуем продолжения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Продолжение сотрудничества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Совершенная форма общения устраивает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Продолжаем так работать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Встретиться по этой теме оффлайн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Добавлять и другие формы работы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идеально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Продолжим сотрудничать с 17 школой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Проводите еще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Ждём подобных мероприятий ещё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Ещё хотим онлайн</w:t>
            </w:r>
            <w:r w:rsidR="00B50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B50A4B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Ждём подобных встреч.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Приглаш</w:t>
            </w:r>
            <w:r w:rsidR="00B50A4B">
              <w:rPr>
                <w:rFonts w:ascii="Times New Roman" w:hAnsi="Times New Roman"/>
                <w:sz w:val="20"/>
                <w:szCs w:val="20"/>
              </w:rPr>
              <w:t>айте на подобные встречи онлайн.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Можно создать страничку в соцсетях</w:t>
            </w:r>
            <w:r w:rsidR="00B50A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lastRenderedPageBreak/>
              <w:t>Продолжение работы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Продолжить работу над вашим проектом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Приглашайте нас еще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Провести ещё конкурс детских рисунков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273295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  <w:r w:rsidRPr="00273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295" w:rsidRPr="003C5891" w:rsidRDefault="00273295" w:rsidP="002732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3295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r w:rsidR="00A64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22293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A73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799E"/>
    <w:rsid w:val="001D4F20"/>
    <w:rsid w:val="001D7C65"/>
    <w:rsid w:val="001E119E"/>
    <w:rsid w:val="001E35CF"/>
    <w:rsid w:val="001F5F46"/>
    <w:rsid w:val="001F6FAC"/>
    <w:rsid w:val="002023A9"/>
    <w:rsid w:val="0022172B"/>
    <w:rsid w:val="00222931"/>
    <w:rsid w:val="00223A45"/>
    <w:rsid w:val="00227A09"/>
    <w:rsid w:val="00235E69"/>
    <w:rsid w:val="00236F1B"/>
    <w:rsid w:val="00250A56"/>
    <w:rsid w:val="0025144A"/>
    <w:rsid w:val="00271B17"/>
    <w:rsid w:val="00273295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2861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109B5"/>
    <w:rsid w:val="00620CB3"/>
    <w:rsid w:val="00622F49"/>
    <w:rsid w:val="00624056"/>
    <w:rsid w:val="00624C73"/>
    <w:rsid w:val="00640E7C"/>
    <w:rsid w:val="006532AC"/>
    <w:rsid w:val="00662EB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A5FB0"/>
    <w:rsid w:val="008B243D"/>
    <w:rsid w:val="008B551A"/>
    <w:rsid w:val="008C1343"/>
    <w:rsid w:val="008E7162"/>
    <w:rsid w:val="008F6CF9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2D54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350C4"/>
    <w:rsid w:val="00A41D45"/>
    <w:rsid w:val="00A54727"/>
    <w:rsid w:val="00A61ADB"/>
    <w:rsid w:val="00A64307"/>
    <w:rsid w:val="00A64F49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0A4B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1DDD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D71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2020-10-07T09:26:00Z</dcterms:created>
  <dcterms:modified xsi:type="dcterms:W3CDTF">2021-03-09T12:52:00Z</dcterms:modified>
</cp:coreProperties>
</file>