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99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91"/>
        <w:gridCol w:w="2208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F655EC" w:rsidTr="00F655EC">
        <w:trPr>
          <w:trHeight w:val="575"/>
          <w:jc w:val="center"/>
        </w:trPr>
        <w:tc>
          <w:tcPr>
            <w:tcW w:w="4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55E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655EC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655EC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655E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F655EC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F655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5EC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F655EC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F655EC" w:rsidTr="00F655EC">
        <w:trPr>
          <w:trHeight w:val="2126"/>
          <w:jc w:val="center"/>
        </w:trPr>
        <w:tc>
          <w:tcPr>
            <w:tcW w:w="4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F655EC" w:rsidTr="00F655EC">
        <w:trPr>
          <w:trHeight w:val="10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F655EC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F655EC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F655EC" w:rsidTr="00F655EC">
        <w:trPr>
          <w:trHeight w:val="5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655EC" w:rsidRDefault="00F655EC" w:rsidP="00F655E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12.04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F655EC" w:rsidP="00F655E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МАУ ДО</w:t>
            </w:r>
          </w:p>
          <w:p w:rsidR="00F655EC" w:rsidRPr="00F655EC" w:rsidRDefault="00F655EC" w:rsidP="00F655E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«Центр Архангел»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F655EC" w:rsidRDefault="00F655EC" w:rsidP="00F655EC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Семинар «Нормативно-правовые основы организации детского отдыха в 2023»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655EC" w:rsidRDefault="00432D9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655EC" w:rsidRDefault="00432D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655EC" w:rsidRDefault="00432D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655EC" w:rsidRDefault="00432D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F655EC" w:rsidRDefault="00432D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Всё хорошо</w:t>
            </w:r>
            <w:r>
              <w:rPr>
                <w:rFonts w:ascii="Times New Roman" w:hAnsi="Times New Roman"/>
              </w:rPr>
              <w:t>.</w:t>
            </w:r>
            <w:r w:rsidRPr="007D6953">
              <w:rPr>
                <w:rFonts w:ascii="Times New Roman" w:hAnsi="Times New Roman"/>
              </w:rPr>
              <w:t xml:space="preserve"> 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Очень подробные выступления, спасибо.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Очень содержательно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Регламент времени</w:t>
            </w:r>
            <w:r>
              <w:rPr>
                <w:rFonts w:ascii="Times New Roman" w:hAnsi="Times New Roman"/>
              </w:rPr>
              <w:t xml:space="preserve"> надо соблюдать.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 xml:space="preserve">Сильно задержали по времени, не выдержан временной регламент </w:t>
            </w:r>
            <w:proofErr w:type="gramStart"/>
            <w:r w:rsidRPr="007D6953">
              <w:rPr>
                <w:rFonts w:ascii="Times New Roman" w:hAnsi="Times New Roman"/>
              </w:rPr>
              <w:t>выступающих</w:t>
            </w:r>
            <w:proofErr w:type="gramEnd"/>
            <w:r w:rsidRPr="007D6953">
              <w:rPr>
                <w:rFonts w:ascii="Times New Roman" w:hAnsi="Times New Roman"/>
              </w:rPr>
              <w:t xml:space="preserve">. 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 xml:space="preserve">Вся информация могла бы быть представлена дистанционно. 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Спасибо большое.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Спасибо</w:t>
            </w:r>
            <w:r w:rsidR="00432D98">
              <w:rPr>
                <w:rFonts w:ascii="Times New Roman" w:hAnsi="Times New Roman"/>
              </w:rPr>
              <w:t>.</w:t>
            </w:r>
            <w:r w:rsidRPr="007D6953">
              <w:rPr>
                <w:rFonts w:ascii="Times New Roman" w:hAnsi="Times New Roman"/>
              </w:rPr>
              <w:t xml:space="preserve"> </w:t>
            </w:r>
          </w:p>
          <w:p w:rsidR="007D6953" w:rsidRPr="00432D98" w:rsidRDefault="007D6953" w:rsidP="00432D9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>Очень полезно и информативно. Спасибо</w:t>
            </w:r>
            <w:r w:rsidR="00432D98">
              <w:rPr>
                <w:rFonts w:ascii="Times New Roman" w:hAnsi="Times New Roman"/>
              </w:rPr>
              <w:t>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 xml:space="preserve">Профессионально, все понятно, принято к работе. </w:t>
            </w:r>
          </w:p>
          <w:p w:rsidR="00383F50" w:rsidRPr="00F655EC" w:rsidRDefault="00432D98" w:rsidP="007D695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</w:t>
            </w:r>
            <w:r w:rsidR="007D6953" w:rsidRPr="007D6953">
              <w:rPr>
                <w:rFonts w:ascii="Times New Roman" w:hAnsi="Times New Roman"/>
              </w:rPr>
              <w:t>олезная и важная информация была получена в короткие сроки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3" w:rsidRPr="007D6953" w:rsidRDefault="007D6953" w:rsidP="007D6953">
            <w:pPr>
              <w:tabs>
                <w:tab w:val="left" w:pos="206"/>
                <w:tab w:val="left" w:pos="435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  <w:sz w:val="20"/>
                <w:szCs w:val="20"/>
              </w:rPr>
              <w:tab/>
            </w:r>
            <w:r w:rsidRPr="007D6953">
              <w:rPr>
                <w:rFonts w:ascii="Times New Roman" w:hAnsi="Times New Roman"/>
              </w:rPr>
              <w:t>Все хорошо.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ab/>
              <w:t>Про</w:t>
            </w:r>
            <w:r w:rsidR="00432D98">
              <w:rPr>
                <w:rFonts w:ascii="Times New Roman" w:hAnsi="Times New Roman"/>
              </w:rPr>
              <w:t>должить работу в рамках проекта</w:t>
            </w:r>
            <w:r>
              <w:rPr>
                <w:rFonts w:ascii="Times New Roman" w:hAnsi="Times New Roman"/>
              </w:rPr>
              <w:t>.</w:t>
            </w:r>
          </w:p>
          <w:p w:rsidR="007D6953" w:rsidRPr="007D6953" w:rsidRDefault="00432D98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Соблюдать заявленный регламент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Плохая акустика зала:</w:t>
            </w:r>
            <w:r w:rsidR="007D6953" w:rsidRPr="007D6953">
              <w:rPr>
                <w:rFonts w:ascii="Times New Roman" w:hAnsi="Times New Roman"/>
              </w:rPr>
              <w:t xml:space="preserve"> некоторых выступающих не было слышно</w:t>
            </w:r>
            <w:r w:rsidR="007D6953">
              <w:rPr>
                <w:rFonts w:ascii="Times New Roman" w:hAnsi="Times New Roman"/>
              </w:rPr>
              <w:t>.</w:t>
            </w:r>
            <w:r w:rsidR="007D6953" w:rsidRPr="007D6953">
              <w:rPr>
                <w:rFonts w:ascii="Times New Roman" w:hAnsi="Times New Roman"/>
              </w:rPr>
              <w:t xml:space="preserve"> 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ab/>
              <w:t>Своевременно и актуально</w:t>
            </w:r>
            <w:r>
              <w:rPr>
                <w:rFonts w:ascii="Times New Roman" w:hAnsi="Times New Roman"/>
              </w:rPr>
              <w:t>.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7D6953">
              <w:rPr>
                <w:rFonts w:ascii="Times New Roman" w:hAnsi="Times New Roman"/>
              </w:rPr>
              <w:tab/>
              <w:t xml:space="preserve"> Проводить чаще</w:t>
            </w:r>
            <w:r>
              <w:rPr>
                <w:rFonts w:ascii="Times New Roman" w:hAnsi="Times New Roman"/>
              </w:rPr>
              <w:t>.</w:t>
            </w:r>
          </w:p>
          <w:p w:rsid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hanging="7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Спасибо</w:t>
            </w:r>
            <w:r w:rsidRPr="007D6953">
              <w:rPr>
                <w:rFonts w:ascii="Times New Roman" w:hAnsi="Times New Roman"/>
              </w:rPr>
              <w:t>!</w:t>
            </w:r>
          </w:p>
          <w:p w:rsidR="007D6953" w:rsidRPr="007D6953" w:rsidRDefault="007D6953" w:rsidP="007D695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568" w:hanging="56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7D6953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 xml:space="preserve">роводить ежегодные подобные </w:t>
            </w:r>
            <w:r w:rsidRPr="007D6953">
              <w:rPr>
                <w:rFonts w:ascii="Times New Roman" w:hAnsi="Times New Roman"/>
              </w:rPr>
              <w:t>городские мероприятия.</w:t>
            </w: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</w:rPr>
            </w:pPr>
          </w:p>
          <w:p w:rsidR="007D6953" w:rsidRPr="007D6953" w:rsidRDefault="007D6953" w:rsidP="007D6953">
            <w:pPr>
              <w:tabs>
                <w:tab w:val="left" w:pos="206"/>
                <w:tab w:val="left" w:pos="435"/>
              </w:tabs>
              <w:spacing w:line="240" w:lineRule="exact"/>
              <w:ind w:left="360"/>
              <w:jc w:val="left"/>
              <w:rPr>
                <w:rFonts w:ascii="Times New Roman" w:hAnsi="Times New Roman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D6953" w:rsidRPr="007D6953" w:rsidRDefault="007D6953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83F50" w:rsidRPr="00F655EC" w:rsidRDefault="00383F50" w:rsidP="007D6953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F655EC" w:rsidRDefault="00432D9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033452" w:rsidRDefault="00033452" w:rsidP="007D6953">
      <w:pPr>
        <w:ind w:left="0"/>
      </w:pPr>
    </w:p>
    <w:sectPr w:rsidR="00033452" w:rsidSect="00F655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CC20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81A3C"/>
    <w:multiLevelType w:val="hybridMultilevel"/>
    <w:tmpl w:val="2C22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2162F8"/>
    <w:rsid w:val="00383F50"/>
    <w:rsid w:val="00432D98"/>
    <w:rsid w:val="007D6953"/>
    <w:rsid w:val="009D225D"/>
    <w:rsid w:val="00D072A2"/>
    <w:rsid w:val="00DA2C93"/>
    <w:rsid w:val="00F6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2023-04-17T08:51:00Z</dcterms:modified>
</cp:coreProperties>
</file>