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A64307" w:rsidP="002A139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A139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CD40C8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МБУ</w:t>
            </w:r>
            <w:r w:rsidR="002A13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</w:t>
            </w:r>
          </w:p>
          <w:p w:rsidR="00FB6417" w:rsidRPr="00B33857" w:rsidRDefault="00012601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841344">
              <w:rPr>
                <w:rFonts w:ascii="Times New Roman" w:hAnsi="Times New Roman"/>
                <w:sz w:val="20"/>
                <w:szCs w:val="20"/>
                <w:lang w:eastAsia="ru-RU"/>
              </w:rPr>
              <w:t>Контакт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841344" w:rsidP="0084134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344">
              <w:rPr>
                <w:rFonts w:ascii="Times New Roman" w:hAnsi="Times New Roman"/>
                <w:sz w:val="20"/>
                <w:szCs w:val="20"/>
              </w:rPr>
              <w:t>Семинар-практикум. Интеграция современных образовательных ресурсов для повышения финансовой грамотности школьников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01260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01260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01260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Pr="0075300D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01260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012601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Тема мероприятия интересна, а самое главное востребована на совр</w:t>
            </w:r>
            <w:r>
              <w:rPr>
                <w:rFonts w:ascii="Times New Roman" w:hAnsi="Times New Roman"/>
                <w:sz w:val="20"/>
                <w:szCs w:val="20"/>
              </w:rPr>
              <w:t>еменном этапе развития общества.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Очень актуально и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Доступный формат. Возможность посмотреть в удобное время! Повторный просмотр выступления.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Все предложенные темы и кейсы были познавательны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Хорошие содержательные выступления. Представлен опыт работы по формированию финансовой грамотности на разных этапах образования. Очень важно, что данные выступления име</w:t>
            </w:r>
            <w:r>
              <w:rPr>
                <w:rFonts w:ascii="Times New Roman" w:hAnsi="Times New Roman"/>
                <w:sz w:val="20"/>
                <w:szCs w:val="20"/>
              </w:rPr>
              <w:t>ют практическую направленность.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12601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Интересно, познавательно, доступно.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Всем</w:t>
            </w:r>
            <w:r w:rsidRPr="00012601">
              <w:rPr>
                <w:rFonts w:ascii="Times New Roman" w:hAnsi="Times New Roman"/>
                <w:sz w:val="20"/>
                <w:szCs w:val="20"/>
              </w:rPr>
              <w:t xml:space="preserve"> 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Все интересно и актуально. Спасибо участникам!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 xml:space="preserve">Информация ценная и полезная. Мои ребята принимали активное участие во многих мероприятиях данного проекта. Переживали за неудачи, радовались </w:t>
            </w:r>
            <w:r w:rsidRPr="00012601">
              <w:rPr>
                <w:rFonts w:ascii="Times New Roman" w:hAnsi="Times New Roman"/>
                <w:sz w:val="20"/>
                <w:szCs w:val="20"/>
              </w:rPr>
              <w:lastRenderedPageBreak/>
              <w:t>победам. Донесли информацию о данном проекте до своих родителей. Много интересного рассказали</w:t>
            </w:r>
            <w:r w:rsidR="00B73541">
              <w:rPr>
                <w:rFonts w:ascii="Times New Roman" w:hAnsi="Times New Roman"/>
                <w:sz w:val="20"/>
                <w:szCs w:val="20"/>
              </w:rPr>
              <w:t xml:space="preserve"> о том, как</w:t>
            </w:r>
            <w:r w:rsidRPr="00012601">
              <w:rPr>
                <w:rFonts w:ascii="Times New Roman" w:hAnsi="Times New Roman"/>
                <w:sz w:val="20"/>
                <w:szCs w:val="20"/>
              </w:rPr>
              <w:t xml:space="preserve"> обращаться с финансами. Хочу сказать -  огромное спасибо всем </w:t>
            </w:r>
            <w:r w:rsidR="00B73541">
              <w:rPr>
                <w:rFonts w:ascii="Times New Roman" w:hAnsi="Times New Roman"/>
                <w:sz w:val="20"/>
                <w:szCs w:val="20"/>
              </w:rPr>
              <w:t>руководителям данного проекта! С такими наставниками хочется учиться.</w:t>
            </w:r>
            <w:r w:rsidRPr="00012601">
              <w:rPr>
                <w:rFonts w:ascii="Times New Roman" w:hAnsi="Times New Roman"/>
                <w:sz w:val="20"/>
                <w:szCs w:val="20"/>
              </w:rPr>
              <w:t xml:space="preserve"> Здоровья вам</w:t>
            </w:r>
            <w:r w:rsidR="00B73541">
              <w:rPr>
                <w:rFonts w:ascii="Times New Roman" w:hAnsi="Times New Roman"/>
                <w:sz w:val="20"/>
                <w:szCs w:val="20"/>
              </w:rPr>
              <w:t xml:space="preserve"> и огромной жизненной энергии!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Мероприятие качественно подготовлено, с использованием современных дистанционных технологий.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Огромное</w:t>
            </w:r>
            <w:r w:rsidR="00B73541">
              <w:rPr>
                <w:rFonts w:ascii="Times New Roman" w:hAnsi="Times New Roman"/>
                <w:sz w:val="20"/>
                <w:szCs w:val="20"/>
              </w:rPr>
              <w:t xml:space="preserve"> спасибо за то, что вы делитесь</w:t>
            </w:r>
            <w:r w:rsidRPr="00012601">
              <w:rPr>
                <w:rFonts w:ascii="Times New Roman" w:hAnsi="Times New Roman"/>
                <w:sz w:val="20"/>
                <w:szCs w:val="20"/>
              </w:rPr>
              <w:t xml:space="preserve"> с нами таким опытом по финансовой безопасности. Обязательно поделюсь со своими воспитанниками.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Мне понравились выступления коллег. Есть интересные моменты, которые можно применить на практике во время уроков и внеурочной деятельности.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Очень чёткое</w:t>
            </w:r>
            <w:r w:rsidR="00B73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601">
              <w:rPr>
                <w:rFonts w:ascii="Times New Roman" w:hAnsi="Times New Roman"/>
                <w:sz w:val="20"/>
                <w:szCs w:val="20"/>
              </w:rPr>
              <w:t>и доступное изложение материала. Актуальная тематика.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Коллеги - молодцы! Обязательно используем эти материалы!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Все понравилось, спасибо!</w:t>
            </w:r>
          </w:p>
          <w:p w:rsidR="00012601" w:rsidRPr="00012601" w:rsidRDefault="00B7354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актуальная,</w:t>
            </w:r>
            <w:r w:rsidR="00012601" w:rsidRPr="00012601">
              <w:rPr>
                <w:rFonts w:ascii="Times New Roman" w:hAnsi="Times New Roman"/>
                <w:sz w:val="20"/>
                <w:szCs w:val="20"/>
              </w:rPr>
              <w:t xml:space="preserve"> полезная в практической деятельности.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 xml:space="preserve">Высокий уровень организации семинара в данном формате. 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 xml:space="preserve">Актуальное мероприятие. Высокая организация. 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Спасибо за предоставленные материалы</w:t>
            </w:r>
            <w:r w:rsidR="00B735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Особенно понр</w:t>
            </w:r>
            <w:r w:rsidR="00B73541">
              <w:rPr>
                <w:rFonts w:ascii="Times New Roman" w:hAnsi="Times New Roman"/>
                <w:sz w:val="20"/>
                <w:szCs w:val="20"/>
              </w:rPr>
              <w:t xml:space="preserve">авился проект "В гостях у </w:t>
            </w:r>
            <w:r w:rsidRPr="00012601">
              <w:rPr>
                <w:rFonts w:ascii="Times New Roman" w:hAnsi="Times New Roman"/>
                <w:sz w:val="20"/>
                <w:szCs w:val="20"/>
              </w:rPr>
              <w:t xml:space="preserve">Копеечки". </w:t>
            </w:r>
            <w:r w:rsidR="00B73541">
              <w:rPr>
                <w:rFonts w:ascii="Times New Roman" w:hAnsi="Times New Roman"/>
                <w:sz w:val="20"/>
                <w:szCs w:val="20"/>
              </w:rPr>
              <w:t xml:space="preserve">В интересной и доступной форме </w:t>
            </w:r>
            <w:r w:rsidRPr="00012601">
              <w:rPr>
                <w:rFonts w:ascii="Times New Roman" w:hAnsi="Times New Roman"/>
                <w:sz w:val="20"/>
                <w:szCs w:val="20"/>
              </w:rPr>
              <w:t>педагоги знакомят детей с основами финансовой грамотности.</w:t>
            </w:r>
          </w:p>
          <w:p w:rsidR="00012601" w:rsidRPr="00012601" w:rsidRDefault="0001260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Очень интересно и познавательно!</w:t>
            </w:r>
          </w:p>
          <w:p w:rsidR="00FB6417" w:rsidRPr="00F050F1" w:rsidRDefault="00B73541" w:rsidP="00012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601">
              <w:rPr>
                <w:rFonts w:ascii="Times New Roman" w:hAnsi="Times New Roman"/>
                <w:sz w:val="20"/>
                <w:szCs w:val="20"/>
              </w:rPr>
              <w:t>С</w:t>
            </w:r>
            <w:r w:rsidR="00012601" w:rsidRPr="00012601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мероприятие!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>Очень хочется принять участие не дистанционно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76E94">
              <w:rPr>
                <w:rFonts w:ascii="Times New Roman" w:hAnsi="Times New Roman"/>
                <w:sz w:val="20"/>
                <w:szCs w:val="20"/>
              </w:rPr>
              <w:t>аправить 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ылки на нормативные документы, </w:t>
            </w:r>
            <w:r w:rsidRPr="00876E94">
              <w:rPr>
                <w:rFonts w:ascii="Times New Roman" w:hAnsi="Times New Roman"/>
                <w:sz w:val="20"/>
                <w:szCs w:val="20"/>
              </w:rPr>
              <w:t>используемые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>Мероприятие построено хорошо. Спасибо!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 xml:space="preserve">Продолжать работу в данном направлении. 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>Дальнейших успехов!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876E94">
              <w:rPr>
                <w:rFonts w:ascii="Times New Roman" w:hAnsi="Times New Roman"/>
                <w:sz w:val="20"/>
                <w:szCs w:val="20"/>
              </w:rPr>
              <w:t xml:space="preserve"> было ясно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>Еще раз, спасибо!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 xml:space="preserve">Продолжить проведение семинаров-практикумов для </w:t>
            </w:r>
            <w:r w:rsidRPr="00876E94">
              <w:rPr>
                <w:rFonts w:ascii="Times New Roman" w:hAnsi="Times New Roman"/>
                <w:sz w:val="20"/>
                <w:szCs w:val="20"/>
              </w:rPr>
              <w:lastRenderedPageBreak/>
              <w:t>обмена опытом в сфере финансовой грамотности школьников.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 xml:space="preserve">Хотелось бы больше материалов для дошкольников, практики с детьми разных возрастов. 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>Благодарим за работу! Ждём следующих семинаров, очень удобная форма.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>Продолжить работу по формированию финансо</w:t>
            </w:r>
            <w:r>
              <w:rPr>
                <w:rFonts w:ascii="Times New Roman" w:hAnsi="Times New Roman"/>
                <w:sz w:val="20"/>
                <w:szCs w:val="20"/>
              </w:rPr>
              <w:t>вой грамотности у школьников.  И</w:t>
            </w:r>
            <w:r w:rsidRPr="00876E94">
              <w:rPr>
                <w:rFonts w:ascii="Times New Roman" w:hAnsi="Times New Roman"/>
                <w:sz w:val="20"/>
                <w:szCs w:val="20"/>
              </w:rPr>
              <w:t>спользовать дистанционные технологии для обмена опытом среди педагогов.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 xml:space="preserve">Тема актуальна, высокий уровень организации семинара в данном формате. 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>Проводить подобные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E94">
              <w:rPr>
                <w:rFonts w:ascii="Times New Roman" w:hAnsi="Times New Roman"/>
                <w:sz w:val="20"/>
                <w:szCs w:val="20"/>
              </w:rPr>
              <w:t>семин</w:t>
            </w:r>
            <w:r>
              <w:rPr>
                <w:rFonts w:ascii="Times New Roman" w:hAnsi="Times New Roman"/>
                <w:sz w:val="20"/>
                <w:szCs w:val="20"/>
              </w:rPr>
              <w:t>ары, конференции, круглые столы</w:t>
            </w:r>
            <w:bookmarkStart w:id="0" w:name="_GoBack"/>
            <w:bookmarkEnd w:id="0"/>
            <w:r w:rsidRPr="00876E94">
              <w:rPr>
                <w:rFonts w:ascii="Times New Roman" w:hAnsi="Times New Roman"/>
                <w:sz w:val="20"/>
                <w:szCs w:val="20"/>
              </w:rPr>
              <w:t xml:space="preserve"> почаще. 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E94" w:rsidRPr="00876E94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>Продолжать работать в данном направлении!</w:t>
            </w:r>
          </w:p>
          <w:p w:rsidR="00FB6417" w:rsidRPr="003C5891" w:rsidRDefault="00876E94" w:rsidP="00876E9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94">
              <w:rPr>
                <w:rFonts w:ascii="Times New Roman" w:hAnsi="Times New Roman"/>
                <w:sz w:val="20"/>
                <w:szCs w:val="20"/>
              </w:rPr>
              <w:t>Спасибо за работу!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012601" w:rsidRDefault="0001260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2601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39A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1344"/>
    <w:rsid w:val="00845C6C"/>
    <w:rsid w:val="0084666F"/>
    <w:rsid w:val="00871692"/>
    <w:rsid w:val="00876E94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541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53FA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14</cp:revision>
  <dcterms:created xsi:type="dcterms:W3CDTF">2020-10-07T09:26:00Z</dcterms:created>
  <dcterms:modified xsi:type="dcterms:W3CDTF">2020-11-24T08:14:00Z</dcterms:modified>
</cp:coreProperties>
</file>