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097"/>
        <w:gridCol w:w="425"/>
        <w:gridCol w:w="425"/>
        <w:gridCol w:w="709"/>
        <w:gridCol w:w="567"/>
        <w:gridCol w:w="709"/>
        <w:gridCol w:w="4565"/>
        <w:gridCol w:w="4082"/>
        <w:gridCol w:w="389"/>
      </w:tblGrid>
      <w:tr w:rsidR="00960883" w:rsidRPr="00F52A0C" w14:paraId="0F1B4054" w14:textId="77777777" w:rsidTr="00EC5F55">
        <w:trPr>
          <w:trHeight w:val="575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EC5F55">
        <w:trPr>
          <w:trHeight w:val="2126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EC5F55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EC5F55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4549256E" w:rsidR="00C2694D" w:rsidRPr="00B33857" w:rsidRDefault="00EC5F55" w:rsidP="00EC5F5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 w:rsidR="003C2158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41874F5A" w:rsidR="00C2694D" w:rsidRPr="002C24B6" w:rsidRDefault="001C3B83" w:rsidP="001C3B8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МБУ ДО «СДДТ»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66C0C306" w:rsidR="00C2694D" w:rsidRPr="008143F8" w:rsidRDefault="00EC5F55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  <w:lang w:eastAsia="ru-RU"/>
              </w:rPr>
              <w:t>Семинар «Первый опыт работы по реализации образовательных программ в сетевой форме»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295B5821" w:rsidR="00C2694D" w:rsidRPr="00EC5F55" w:rsidRDefault="00EC5F55" w:rsidP="00396851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22FD0A24" w:rsidR="00C2694D" w:rsidRPr="00EC5F55" w:rsidRDefault="00EC5F55" w:rsidP="00396851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79EBC362" w:rsidR="00C2694D" w:rsidRPr="00EC5F55" w:rsidRDefault="00EC5F55" w:rsidP="00EC5F55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56B499AB" w:rsidR="00C2694D" w:rsidRPr="00EC5F55" w:rsidRDefault="00EC5F55" w:rsidP="00EC5F55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3E641F38" w:rsidR="00C2694D" w:rsidRPr="00EC5F55" w:rsidRDefault="00EC5F55" w:rsidP="00EC5F55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2C32A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Спасибо коллеги!</w:t>
            </w:r>
          </w:p>
          <w:p w14:paraId="11E5F0B6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Спасибо за опыт!</w:t>
            </w:r>
          </w:p>
          <w:p w14:paraId="3D503069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Интересное содержание</w:t>
            </w:r>
          </w:p>
          <w:p w14:paraId="485E121F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Спасибо за предоставленные материалы</w:t>
            </w:r>
          </w:p>
          <w:p w14:paraId="5BEA1144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Интересно</w:t>
            </w:r>
          </w:p>
          <w:p w14:paraId="3DA54E05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Выступления участников семинара носили практико-ориентированный характер.</w:t>
            </w:r>
          </w:p>
          <w:p w14:paraId="09AEFA60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Опыт выступающих интересен и применим в работе</w:t>
            </w:r>
          </w:p>
          <w:p w14:paraId="18C7DF36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Тема раскрыта подробно</w:t>
            </w:r>
          </w:p>
          <w:p w14:paraId="46CAE625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Семинар был информативным</w:t>
            </w:r>
          </w:p>
          <w:p w14:paraId="70EBF6E0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Заявленная тема раскрыта</w:t>
            </w:r>
          </w:p>
          <w:p w14:paraId="276ADC9F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Содержательно! Информация полезна</w:t>
            </w:r>
          </w:p>
          <w:p w14:paraId="499E934E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Хорошо представлен опыт - Филипповой И.Б.!</w:t>
            </w:r>
          </w:p>
          <w:p w14:paraId="6386057B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Взят на заметку</w:t>
            </w:r>
          </w:p>
          <w:p w14:paraId="278D19F9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Семинар интересный, содержательный, полезный!</w:t>
            </w:r>
          </w:p>
          <w:p w14:paraId="6B2A3A93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Тема раскрыта подробно</w:t>
            </w:r>
          </w:p>
          <w:p w14:paraId="4E16006E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Много интересной информации</w:t>
            </w:r>
          </w:p>
          <w:p w14:paraId="3D1B4C82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мероприятие прошло хорошо.</w:t>
            </w:r>
          </w:p>
          <w:p w14:paraId="5B52FB2E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Спасибо за опыт</w:t>
            </w:r>
          </w:p>
          <w:p w14:paraId="5CCB491B" w14:textId="197AF964" w:rsidR="00AF1AB0" w:rsidRPr="00AF1AB0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Информативно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90CC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Продолжайте работу в этом направлении</w:t>
            </w:r>
          </w:p>
          <w:p w14:paraId="5A4BA000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Все качественно организованно</w:t>
            </w:r>
          </w:p>
          <w:p w14:paraId="2245FB31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Прекрасная организация</w:t>
            </w:r>
          </w:p>
          <w:p w14:paraId="71C23C72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нет предложений</w:t>
            </w:r>
          </w:p>
          <w:p w14:paraId="4395E3B7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Спасибо</w:t>
            </w:r>
          </w:p>
          <w:p w14:paraId="684DB886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Ждем следующих семинаров по этой теме</w:t>
            </w:r>
          </w:p>
          <w:p w14:paraId="08ACCCBE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Спасибо за дополнительные материалы.</w:t>
            </w:r>
          </w:p>
          <w:p w14:paraId="68374341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Продолжить работу по этому направлению</w:t>
            </w:r>
          </w:p>
          <w:p w14:paraId="2B1BF13A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Все хорошо</w:t>
            </w:r>
          </w:p>
          <w:p w14:paraId="6A020506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больше таких мероприятий</w:t>
            </w:r>
          </w:p>
          <w:p w14:paraId="6A87B7E7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Надеемся на сотрудничество</w:t>
            </w:r>
          </w:p>
          <w:p w14:paraId="73A71B5E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Успехов по данному направлению</w:t>
            </w:r>
          </w:p>
          <w:p w14:paraId="6CD1C80D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Все хорошо</w:t>
            </w:r>
            <w:bookmarkStart w:id="0" w:name="_GoBack"/>
            <w:bookmarkEnd w:id="0"/>
          </w:p>
          <w:p w14:paraId="46F491EF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Дальнейших успехов. Спасибо!</w:t>
            </w:r>
          </w:p>
          <w:p w14:paraId="2F8F575D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предложений нет</w:t>
            </w:r>
          </w:p>
          <w:p w14:paraId="291766F3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Хотелось бы больше подобных мероприятий</w:t>
            </w:r>
          </w:p>
          <w:p w14:paraId="01D53BCB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будем рады принимать участие в новых семинар по данной теме</w:t>
            </w:r>
          </w:p>
          <w:p w14:paraId="6C63811B" w14:textId="77777777" w:rsidR="00EC5F55" w:rsidRPr="00EC5F55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Благодарим за приглашение!</w:t>
            </w:r>
          </w:p>
          <w:p w14:paraId="6CC3DB6D" w14:textId="405CE903" w:rsidR="001A54D8" w:rsidRPr="004D7C8B" w:rsidRDefault="00EC5F55" w:rsidP="00EC5F55">
            <w:pPr>
              <w:numPr>
                <w:ilvl w:val="0"/>
                <w:numId w:val="3"/>
              </w:numPr>
              <w:tabs>
                <w:tab w:val="left" w:pos="20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F55">
              <w:rPr>
                <w:rFonts w:ascii="Times New Roman" w:hAnsi="Times New Roman"/>
                <w:sz w:val="20"/>
                <w:szCs w:val="20"/>
              </w:rPr>
              <w:t>Продолжить работу по данному направлению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2261CF88" w:rsidR="00C2694D" w:rsidRPr="00982C1E" w:rsidRDefault="004D7C8B" w:rsidP="00EC5F5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EC5F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14:paraId="36212C92" w14:textId="77777777" w:rsidR="00786029" w:rsidRDefault="00786029" w:rsidP="00970D63">
      <w:pPr>
        <w:ind w:left="0"/>
        <w:jc w:val="left"/>
      </w:pPr>
    </w:p>
    <w:sectPr w:rsidR="00786029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F3BCE" w14:textId="77777777" w:rsidR="00E40075" w:rsidRDefault="00E40075" w:rsidP="00B44845">
      <w:pPr>
        <w:spacing w:line="240" w:lineRule="auto"/>
      </w:pPr>
      <w:r>
        <w:separator/>
      </w:r>
    </w:p>
  </w:endnote>
  <w:endnote w:type="continuationSeparator" w:id="0">
    <w:p w14:paraId="274024AA" w14:textId="77777777" w:rsidR="00E40075" w:rsidRDefault="00E40075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AF9DF" w14:textId="77777777" w:rsidR="00E40075" w:rsidRDefault="00E40075" w:rsidP="00B44845">
      <w:pPr>
        <w:spacing w:line="240" w:lineRule="auto"/>
      </w:pPr>
      <w:r>
        <w:separator/>
      </w:r>
    </w:p>
  </w:footnote>
  <w:footnote w:type="continuationSeparator" w:id="0">
    <w:p w14:paraId="467739B6" w14:textId="77777777" w:rsidR="00E40075" w:rsidRDefault="00E40075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7F52F6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B3D61"/>
    <w:rsid w:val="001C3A40"/>
    <w:rsid w:val="001C3B83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94E4D"/>
    <w:rsid w:val="00396851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D7C8B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D626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5727"/>
    <w:rsid w:val="00C97035"/>
    <w:rsid w:val="00CA1F2C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CF5FEA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075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C5F55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LedaUser</cp:lastModifiedBy>
  <cp:revision>4</cp:revision>
  <dcterms:created xsi:type="dcterms:W3CDTF">2022-10-13T08:14:00Z</dcterms:created>
  <dcterms:modified xsi:type="dcterms:W3CDTF">2022-11-03T07:25:00Z</dcterms:modified>
</cp:coreProperties>
</file>